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33855" w14:textId="77777777" w:rsidR="00C87A1A" w:rsidRPr="00A46456" w:rsidRDefault="00C87A1A" w:rsidP="00466087">
      <w:pPr>
        <w:pStyle w:val="Heading1"/>
        <w:spacing w:before="0"/>
        <w:rPr>
          <w:rFonts w:ascii="Arial" w:hAnsi="Arial"/>
          <w:b/>
          <w:bCs/>
          <w:sz w:val="40"/>
          <w:szCs w:val="40"/>
          <w:lang w:val="de-DE"/>
        </w:rPr>
      </w:pPr>
      <w:r w:rsidRPr="00A46456">
        <w:rPr>
          <w:rFonts w:ascii="Arial" w:hAnsi="Arial"/>
          <w:b/>
          <w:bCs/>
          <w:sz w:val="40"/>
          <w:szCs w:val="40"/>
          <w:lang w:val="de-DE"/>
        </w:rPr>
        <w:t>Anmeldung</w:t>
      </w:r>
    </w:p>
    <w:p w14:paraId="3DE08FB4" w14:textId="77777777" w:rsidR="00C87A1A" w:rsidRDefault="00C87A1A" w:rsidP="00C87A1A">
      <w:pPr>
        <w:pStyle w:val="NormalWeb"/>
        <w:spacing w:before="0" w:beforeAutospacing="0" w:after="0" w:afterAutospacing="0"/>
        <w:jc w:val="both"/>
        <w:rPr>
          <w:rFonts w:ascii="Arial" w:hAnsi="Arial" w:cs="Calibri"/>
          <w:color w:val="000000"/>
          <w:sz w:val="25"/>
          <w:szCs w:val="25"/>
        </w:rPr>
      </w:pPr>
    </w:p>
    <w:p w14:paraId="7B751035" w14:textId="05FB5D32" w:rsidR="00C87A1A" w:rsidRDefault="00C87A1A" w:rsidP="00C87A1A">
      <w:pPr>
        <w:pStyle w:val="NormalWeb"/>
        <w:spacing w:before="0" w:beforeAutospacing="0" w:after="0" w:afterAutospacing="0"/>
        <w:jc w:val="both"/>
        <w:rPr>
          <w:rStyle w:val="Hyperlink"/>
          <w:rFonts w:ascii="Arial" w:hAnsi="Arial" w:cs="Arial"/>
          <w:lang w:val="de-AT"/>
        </w:rPr>
      </w:pPr>
      <w:r w:rsidRPr="00D96313">
        <w:rPr>
          <w:rFonts w:ascii="Arial" w:hAnsi="Arial" w:cs="Calibri"/>
          <w:color w:val="000000"/>
          <w:sz w:val="25"/>
          <w:szCs w:val="25"/>
        </w:rPr>
        <w:t xml:space="preserve">Die Anmeldung </w:t>
      </w:r>
      <w:r>
        <w:rPr>
          <w:rFonts w:ascii="Arial" w:hAnsi="Arial" w:cs="Calibri"/>
          <w:color w:val="000000"/>
          <w:sz w:val="25"/>
          <w:szCs w:val="25"/>
        </w:rPr>
        <w:t xml:space="preserve">für den </w:t>
      </w:r>
      <w:r w:rsidRPr="00517A27">
        <w:rPr>
          <w:rFonts w:ascii="Arial" w:hAnsi="Arial" w:cs="Calibri"/>
          <w:b/>
          <w:bCs/>
          <w:color w:val="000000"/>
          <w:sz w:val="25"/>
          <w:szCs w:val="25"/>
        </w:rPr>
        <w:t>Workshop in Wien</w:t>
      </w:r>
      <w:r>
        <w:rPr>
          <w:rFonts w:ascii="Arial" w:hAnsi="Arial" w:cs="Calibri"/>
          <w:color w:val="000000"/>
          <w:sz w:val="25"/>
          <w:szCs w:val="25"/>
        </w:rPr>
        <w:t xml:space="preserve"> </w:t>
      </w:r>
      <w:r w:rsidR="0054130E" w:rsidRPr="0054130E">
        <w:rPr>
          <w:rFonts w:ascii="Arial" w:hAnsi="Arial" w:cs="Calibri"/>
          <w:b/>
          <w:bCs/>
          <w:color w:val="000000"/>
          <w:sz w:val="25"/>
          <w:szCs w:val="25"/>
        </w:rPr>
        <w:t>von 21. - 22. April 2022</w:t>
      </w:r>
      <w:r w:rsidR="0054130E">
        <w:rPr>
          <w:rFonts w:ascii="Arial" w:hAnsi="Arial" w:cs="Calibri"/>
          <w:color w:val="000000"/>
          <w:sz w:val="25"/>
          <w:szCs w:val="25"/>
        </w:rPr>
        <w:t xml:space="preserve"> </w:t>
      </w:r>
      <w:r w:rsidRPr="00D96313">
        <w:rPr>
          <w:rFonts w:ascii="Arial" w:hAnsi="Arial" w:cs="Calibri"/>
          <w:color w:val="000000"/>
          <w:sz w:val="25"/>
          <w:szCs w:val="25"/>
        </w:rPr>
        <w:t xml:space="preserve">senden Sie bitte </w:t>
      </w:r>
      <w:r w:rsidRPr="00517A27">
        <w:rPr>
          <w:rFonts w:ascii="Arial" w:hAnsi="Arial" w:cs="Calibri"/>
          <w:b/>
          <w:bCs/>
          <w:color w:val="000000"/>
          <w:sz w:val="25"/>
          <w:szCs w:val="25"/>
        </w:rPr>
        <w:t>bis 1.</w:t>
      </w:r>
      <w:r w:rsidR="00027C6C">
        <w:rPr>
          <w:rFonts w:ascii="Arial" w:hAnsi="Arial" w:cs="Calibri"/>
          <w:b/>
          <w:bCs/>
          <w:color w:val="000000"/>
          <w:sz w:val="25"/>
          <w:szCs w:val="25"/>
        </w:rPr>
        <w:t xml:space="preserve"> April </w:t>
      </w:r>
      <w:r w:rsidRPr="00517A27">
        <w:rPr>
          <w:rFonts w:ascii="Arial" w:hAnsi="Arial" w:cs="Calibri"/>
          <w:b/>
          <w:bCs/>
          <w:color w:val="000000"/>
          <w:sz w:val="25"/>
          <w:szCs w:val="25"/>
        </w:rPr>
        <w:t>2022</w:t>
      </w:r>
      <w:r>
        <w:rPr>
          <w:rFonts w:ascii="Arial" w:hAnsi="Arial" w:cs="Calibri"/>
          <w:color w:val="000000"/>
          <w:sz w:val="25"/>
          <w:szCs w:val="25"/>
        </w:rPr>
        <w:t xml:space="preserve"> an </w:t>
      </w:r>
      <w:hyperlink r:id="rId10" w:history="1">
        <w:r w:rsidRPr="00844CAC">
          <w:rPr>
            <w:rStyle w:val="Hyperlink"/>
            <w:rFonts w:ascii="Arial" w:hAnsi="Arial" w:cs="Arial"/>
            <w:lang w:val="de-AT"/>
          </w:rPr>
          <w:t>lmz@bbi.at</w:t>
        </w:r>
      </w:hyperlink>
    </w:p>
    <w:p w14:paraId="54FBC0B5" w14:textId="69F87769" w:rsidR="00C87A1A" w:rsidRPr="00027C6C" w:rsidRDefault="00457430" w:rsidP="0079595C">
      <w:pPr>
        <w:pStyle w:val="NormalWeb"/>
        <w:spacing w:before="120" w:beforeAutospacing="0" w:after="0" w:afterAutospacing="0"/>
        <w:jc w:val="both"/>
        <w:rPr>
          <w:rStyle w:val="Hyperlink"/>
          <w:rFonts w:ascii="Arial" w:hAnsi="Arial" w:cs="Arial"/>
        </w:rPr>
      </w:pPr>
      <w:r w:rsidRPr="00457430">
        <w:rPr>
          <w:rFonts w:ascii="Arial" w:hAnsi="Arial" w:cs="Calibri"/>
          <w:color w:val="000000"/>
          <w:sz w:val="25"/>
          <w:szCs w:val="25"/>
        </w:rPr>
        <w:t>und für den</w:t>
      </w:r>
      <w:r>
        <w:rPr>
          <w:rFonts w:ascii="Arial" w:hAnsi="Arial" w:cs="Calibri"/>
          <w:b/>
          <w:bCs/>
          <w:color w:val="000000"/>
          <w:sz w:val="25"/>
          <w:szCs w:val="25"/>
        </w:rPr>
        <w:t xml:space="preserve"> </w:t>
      </w:r>
      <w:r w:rsidR="00C87A1A" w:rsidRPr="00517A27">
        <w:rPr>
          <w:rFonts w:ascii="Arial" w:hAnsi="Arial" w:cs="Calibri"/>
          <w:b/>
          <w:bCs/>
          <w:color w:val="000000"/>
          <w:sz w:val="25"/>
          <w:szCs w:val="25"/>
        </w:rPr>
        <w:t>Workshop in Linz</w:t>
      </w:r>
      <w:r w:rsidR="0054130E">
        <w:rPr>
          <w:rFonts w:ascii="Arial" w:hAnsi="Arial" w:cs="Calibri"/>
          <w:b/>
          <w:bCs/>
          <w:color w:val="000000"/>
          <w:sz w:val="25"/>
          <w:szCs w:val="25"/>
        </w:rPr>
        <w:t xml:space="preserve"> am </w:t>
      </w:r>
      <w:r w:rsidR="0054130E" w:rsidRPr="0054130E">
        <w:rPr>
          <w:rFonts w:ascii="Arial" w:hAnsi="Arial" w:cs="Calibri"/>
          <w:b/>
          <w:bCs/>
          <w:color w:val="000000"/>
          <w:sz w:val="25"/>
          <w:szCs w:val="25"/>
        </w:rPr>
        <w:t>12. Mai 2022</w:t>
      </w:r>
      <w:r w:rsidR="00C87A1A" w:rsidRPr="00517A27">
        <w:rPr>
          <w:rFonts w:ascii="Arial" w:hAnsi="Arial" w:cs="Calibri"/>
          <w:b/>
          <w:bCs/>
          <w:color w:val="000000"/>
          <w:sz w:val="25"/>
          <w:szCs w:val="25"/>
        </w:rPr>
        <w:t xml:space="preserve"> bis 2</w:t>
      </w:r>
      <w:r w:rsidR="001E6EF4" w:rsidRPr="00517A27">
        <w:rPr>
          <w:rFonts w:ascii="Arial" w:hAnsi="Arial" w:cs="Calibri"/>
          <w:b/>
          <w:bCs/>
          <w:color w:val="000000"/>
          <w:sz w:val="25"/>
          <w:szCs w:val="25"/>
        </w:rPr>
        <w:t>1</w:t>
      </w:r>
      <w:r w:rsidR="00C87A1A" w:rsidRPr="00517A27">
        <w:rPr>
          <w:rFonts w:ascii="Arial" w:hAnsi="Arial" w:cs="Calibri"/>
          <w:b/>
          <w:bCs/>
          <w:color w:val="000000"/>
          <w:sz w:val="25"/>
          <w:szCs w:val="25"/>
        </w:rPr>
        <w:t>.</w:t>
      </w:r>
      <w:r w:rsidR="00027C6C">
        <w:rPr>
          <w:rFonts w:ascii="Arial" w:hAnsi="Arial" w:cs="Calibri"/>
          <w:b/>
          <w:bCs/>
          <w:color w:val="000000"/>
          <w:sz w:val="25"/>
          <w:szCs w:val="25"/>
        </w:rPr>
        <w:t xml:space="preserve"> </w:t>
      </w:r>
      <w:r w:rsidR="00027C6C" w:rsidRPr="00027C6C">
        <w:rPr>
          <w:rFonts w:ascii="Arial" w:hAnsi="Arial" w:cs="Calibri"/>
          <w:b/>
          <w:bCs/>
          <w:color w:val="000000"/>
          <w:sz w:val="25"/>
          <w:szCs w:val="25"/>
        </w:rPr>
        <w:t>Apri</w:t>
      </w:r>
      <w:r w:rsidR="00027C6C">
        <w:rPr>
          <w:rFonts w:ascii="Arial" w:hAnsi="Arial" w:cs="Calibri"/>
          <w:b/>
          <w:bCs/>
          <w:color w:val="000000"/>
          <w:sz w:val="25"/>
          <w:szCs w:val="25"/>
        </w:rPr>
        <w:t xml:space="preserve">l </w:t>
      </w:r>
      <w:r w:rsidR="00C87A1A" w:rsidRPr="00027C6C">
        <w:rPr>
          <w:rFonts w:ascii="Arial" w:hAnsi="Arial" w:cs="Calibri"/>
          <w:b/>
          <w:bCs/>
          <w:color w:val="000000"/>
          <w:sz w:val="25"/>
          <w:szCs w:val="25"/>
        </w:rPr>
        <w:t>2022</w:t>
      </w:r>
      <w:r w:rsidR="00C87A1A" w:rsidRPr="00027C6C">
        <w:rPr>
          <w:rFonts w:ascii="Arial" w:hAnsi="Arial" w:cs="Calibri"/>
          <w:color w:val="000000"/>
          <w:sz w:val="25"/>
          <w:szCs w:val="25"/>
        </w:rPr>
        <w:t xml:space="preserve"> an</w:t>
      </w:r>
      <w:r w:rsidR="00C87A1A" w:rsidRPr="00027C6C">
        <w:rPr>
          <w:rStyle w:val="Hyperlink"/>
          <w:rFonts w:ascii="Arial" w:hAnsi="Arial" w:cs="Arial"/>
          <w:u w:val="none"/>
        </w:rPr>
        <w:t xml:space="preserve"> </w:t>
      </w:r>
      <w:hyperlink r:id="rId11" w:tgtFrame="_blank" w:history="1">
        <w:r w:rsidR="00C87A1A" w:rsidRPr="00027C6C">
          <w:rPr>
            <w:rStyle w:val="Hyperlink"/>
            <w:rFonts w:ascii="Arial" w:hAnsi="Arial" w:cs="Arial"/>
          </w:rPr>
          <w:t>irene.muehlbach@ooe.gv.at</w:t>
        </w:r>
      </w:hyperlink>
    </w:p>
    <w:p w14:paraId="43107B9E" w14:textId="77777777" w:rsidR="00C87A1A" w:rsidRPr="00027C6C" w:rsidRDefault="00C87A1A" w:rsidP="00712F44">
      <w:pPr>
        <w:pStyle w:val="NormalWeb"/>
        <w:spacing w:before="0" w:beforeAutospacing="0" w:after="0" w:afterAutospacing="0"/>
        <w:jc w:val="both"/>
        <w:rPr>
          <w:rFonts w:ascii="Arial" w:hAnsi="Arial" w:cs="Calibri"/>
          <w:b/>
          <w:bCs/>
          <w:color w:val="000000"/>
          <w:sz w:val="28"/>
          <w:szCs w:val="28"/>
        </w:rPr>
      </w:pPr>
    </w:p>
    <w:p w14:paraId="60443ADC" w14:textId="5A15730C" w:rsidR="00712F44" w:rsidRPr="00A46456" w:rsidRDefault="00BF7592" w:rsidP="00F60C12">
      <w:pPr>
        <w:pStyle w:val="Heading2"/>
        <w:spacing w:after="120"/>
        <w:rPr>
          <w:rFonts w:ascii="Arial" w:hAnsi="Arial" w:cs="Arial"/>
          <w:b/>
          <w:bCs/>
          <w:sz w:val="32"/>
          <w:szCs w:val="32"/>
        </w:rPr>
      </w:pPr>
      <w:proofErr w:type="spellStart"/>
      <w:r w:rsidRPr="00A46456">
        <w:rPr>
          <w:rFonts w:ascii="Arial" w:hAnsi="Arial" w:cs="Arial"/>
          <w:b/>
          <w:bCs/>
          <w:sz w:val="32"/>
          <w:szCs w:val="32"/>
        </w:rPr>
        <w:t>Schülerworkshop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686"/>
        <w:gridCol w:w="3685"/>
        <w:gridCol w:w="567"/>
        <w:gridCol w:w="589"/>
        <w:gridCol w:w="829"/>
        <w:gridCol w:w="1046"/>
        <w:gridCol w:w="760"/>
      </w:tblGrid>
      <w:tr w:rsidR="00B13645" w14:paraId="1466DA78" w14:textId="7492F7D3" w:rsidTr="00513670">
        <w:trPr>
          <w:cantSplit/>
          <w:trHeight w:val="1423"/>
        </w:trPr>
        <w:tc>
          <w:tcPr>
            <w:tcW w:w="3539" w:type="dxa"/>
            <w:vAlign w:val="center"/>
          </w:tcPr>
          <w:p w14:paraId="13CE8F8A" w14:textId="157FD4B2" w:rsidR="0026729C" w:rsidRDefault="0026729C" w:rsidP="00466087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Name</w:t>
            </w:r>
            <w:r w:rsidR="003A3AAC">
              <w:rPr>
                <w:rFonts w:ascii="Arial" w:hAnsi="Arial" w:cs="Calibri"/>
                <w:color w:val="000000"/>
                <w:sz w:val="25"/>
                <w:szCs w:val="25"/>
              </w:rPr>
              <w:t xml:space="preserve"> des Schülers/der Schülerin</w:t>
            </w:r>
          </w:p>
        </w:tc>
        <w:tc>
          <w:tcPr>
            <w:tcW w:w="3686" w:type="dxa"/>
            <w:vAlign w:val="center"/>
          </w:tcPr>
          <w:p w14:paraId="155E0763" w14:textId="104FBD93" w:rsidR="0026729C" w:rsidRDefault="0026729C" w:rsidP="0026729C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E-Mail</w:t>
            </w:r>
          </w:p>
        </w:tc>
        <w:tc>
          <w:tcPr>
            <w:tcW w:w="3685" w:type="dxa"/>
            <w:vAlign w:val="center"/>
          </w:tcPr>
          <w:p w14:paraId="76656EE8" w14:textId="34AABE94" w:rsidR="0026729C" w:rsidRDefault="0026729C" w:rsidP="00466087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Schule</w:t>
            </w:r>
          </w:p>
        </w:tc>
        <w:tc>
          <w:tcPr>
            <w:tcW w:w="567" w:type="dxa"/>
            <w:textDirection w:val="btLr"/>
            <w:vAlign w:val="center"/>
          </w:tcPr>
          <w:p w14:paraId="2C5CA8F4" w14:textId="59C8E268" w:rsidR="0026729C" w:rsidRDefault="0026729C" w:rsidP="00B13645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Klasse</w:t>
            </w:r>
          </w:p>
        </w:tc>
        <w:tc>
          <w:tcPr>
            <w:tcW w:w="589" w:type="dxa"/>
            <w:textDirection w:val="btLr"/>
            <w:vAlign w:val="center"/>
          </w:tcPr>
          <w:p w14:paraId="79CA570D" w14:textId="74048355" w:rsidR="0026729C" w:rsidRDefault="0026729C" w:rsidP="00B13645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Alter</w:t>
            </w:r>
          </w:p>
        </w:tc>
        <w:tc>
          <w:tcPr>
            <w:tcW w:w="829" w:type="dxa"/>
            <w:textDirection w:val="btLr"/>
            <w:vAlign w:val="center"/>
          </w:tcPr>
          <w:p w14:paraId="627A99B0" w14:textId="50232482" w:rsidR="0026729C" w:rsidRDefault="0026729C" w:rsidP="00DA1C8E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blind/seh-behindert</w:t>
            </w:r>
          </w:p>
        </w:tc>
        <w:tc>
          <w:tcPr>
            <w:tcW w:w="1046" w:type="dxa"/>
            <w:textDirection w:val="btLr"/>
            <w:vAlign w:val="center"/>
          </w:tcPr>
          <w:p w14:paraId="5E97B8EF" w14:textId="03AF834A" w:rsidR="0026729C" w:rsidRDefault="0026729C" w:rsidP="00DA1C8E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LSZHS Linz oder BBI Wien</w:t>
            </w:r>
          </w:p>
        </w:tc>
        <w:tc>
          <w:tcPr>
            <w:tcW w:w="760" w:type="dxa"/>
            <w:textDirection w:val="btLr"/>
            <w:vAlign w:val="center"/>
          </w:tcPr>
          <w:p w14:paraId="453A45EC" w14:textId="628D3053" w:rsidR="0026729C" w:rsidRDefault="0026729C" w:rsidP="00DA1C8E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Betreuung gewünscht</w:t>
            </w:r>
          </w:p>
        </w:tc>
      </w:tr>
      <w:tr w:rsidR="00B13645" w14:paraId="6B493D46" w14:textId="1B0028D6" w:rsidTr="00513670">
        <w:trPr>
          <w:trHeight w:val="557"/>
        </w:trPr>
        <w:tc>
          <w:tcPr>
            <w:tcW w:w="3539" w:type="dxa"/>
            <w:vAlign w:val="center"/>
          </w:tcPr>
          <w:p w14:paraId="329E9EC0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3686" w:type="dxa"/>
            <w:vAlign w:val="center"/>
          </w:tcPr>
          <w:p w14:paraId="4C50F3B0" w14:textId="76924655" w:rsidR="0026729C" w:rsidRDefault="0026729C" w:rsidP="00BA3E09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Align w:val="center"/>
          </w:tcPr>
          <w:p w14:paraId="0A3CEF1D" w14:textId="24A796CD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14:paraId="5EADEA53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89" w:type="dxa"/>
            <w:vAlign w:val="center"/>
          </w:tcPr>
          <w:p w14:paraId="5103543C" w14:textId="75AE31D8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829" w:type="dxa"/>
            <w:vAlign w:val="center"/>
          </w:tcPr>
          <w:p w14:paraId="07C352B9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1046" w:type="dxa"/>
            <w:vAlign w:val="center"/>
          </w:tcPr>
          <w:p w14:paraId="75D55710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760" w:type="dxa"/>
            <w:vAlign w:val="center"/>
          </w:tcPr>
          <w:p w14:paraId="702B4F8A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</w:tr>
      <w:tr w:rsidR="00B13645" w14:paraId="6C12B29B" w14:textId="25FC0201" w:rsidTr="00513670">
        <w:trPr>
          <w:trHeight w:val="557"/>
        </w:trPr>
        <w:tc>
          <w:tcPr>
            <w:tcW w:w="3539" w:type="dxa"/>
            <w:vAlign w:val="center"/>
          </w:tcPr>
          <w:p w14:paraId="5F029BDE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3686" w:type="dxa"/>
            <w:vAlign w:val="center"/>
          </w:tcPr>
          <w:p w14:paraId="5A11710D" w14:textId="77777777" w:rsidR="0026729C" w:rsidRDefault="0026729C" w:rsidP="00BA3E09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Align w:val="center"/>
          </w:tcPr>
          <w:p w14:paraId="0222792E" w14:textId="6E915FB4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14:paraId="7F8F91E7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89" w:type="dxa"/>
            <w:vAlign w:val="center"/>
          </w:tcPr>
          <w:p w14:paraId="41DD53F7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829" w:type="dxa"/>
            <w:vAlign w:val="center"/>
          </w:tcPr>
          <w:p w14:paraId="62EAFDAD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1046" w:type="dxa"/>
            <w:vAlign w:val="center"/>
          </w:tcPr>
          <w:p w14:paraId="24285C6A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760" w:type="dxa"/>
            <w:vAlign w:val="center"/>
          </w:tcPr>
          <w:p w14:paraId="4FE5ABD1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</w:tr>
      <w:tr w:rsidR="00B13645" w14:paraId="0B0B25BB" w14:textId="4EC257AF" w:rsidTr="00513670">
        <w:trPr>
          <w:trHeight w:val="557"/>
        </w:trPr>
        <w:tc>
          <w:tcPr>
            <w:tcW w:w="3539" w:type="dxa"/>
            <w:vAlign w:val="center"/>
          </w:tcPr>
          <w:p w14:paraId="61868E9A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3686" w:type="dxa"/>
            <w:vAlign w:val="center"/>
          </w:tcPr>
          <w:p w14:paraId="5746F02B" w14:textId="77777777" w:rsidR="0026729C" w:rsidRDefault="0026729C" w:rsidP="00BA3E09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Align w:val="center"/>
          </w:tcPr>
          <w:p w14:paraId="021995C5" w14:textId="0581953D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14:paraId="2A9368A8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89" w:type="dxa"/>
            <w:vAlign w:val="center"/>
          </w:tcPr>
          <w:p w14:paraId="7422B073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829" w:type="dxa"/>
            <w:vAlign w:val="center"/>
          </w:tcPr>
          <w:p w14:paraId="71D81E31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1046" w:type="dxa"/>
            <w:vAlign w:val="center"/>
          </w:tcPr>
          <w:p w14:paraId="1CBAB020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760" w:type="dxa"/>
            <w:vAlign w:val="center"/>
          </w:tcPr>
          <w:p w14:paraId="10AAB84F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</w:tr>
      <w:tr w:rsidR="00B13645" w14:paraId="5B511A93" w14:textId="6E7CCE6F" w:rsidTr="00513670">
        <w:trPr>
          <w:trHeight w:val="557"/>
        </w:trPr>
        <w:tc>
          <w:tcPr>
            <w:tcW w:w="3539" w:type="dxa"/>
            <w:vAlign w:val="center"/>
          </w:tcPr>
          <w:p w14:paraId="66F4F734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3686" w:type="dxa"/>
            <w:vAlign w:val="center"/>
          </w:tcPr>
          <w:p w14:paraId="302FD014" w14:textId="77777777" w:rsidR="0026729C" w:rsidRDefault="0026729C" w:rsidP="00BA3E09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3685" w:type="dxa"/>
            <w:vAlign w:val="center"/>
          </w:tcPr>
          <w:p w14:paraId="5EBC778E" w14:textId="1A7907E0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14:paraId="7F43717A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89" w:type="dxa"/>
            <w:vAlign w:val="center"/>
          </w:tcPr>
          <w:p w14:paraId="59654EED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829" w:type="dxa"/>
            <w:vAlign w:val="center"/>
          </w:tcPr>
          <w:p w14:paraId="1E91D2CF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1046" w:type="dxa"/>
            <w:vAlign w:val="center"/>
          </w:tcPr>
          <w:p w14:paraId="434551DB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760" w:type="dxa"/>
            <w:vAlign w:val="center"/>
          </w:tcPr>
          <w:p w14:paraId="4508717C" w14:textId="77777777" w:rsidR="0026729C" w:rsidRDefault="0026729C" w:rsidP="00D12E82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</w:tr>
    </w:tbl>
    <w:p w14:paraId="739581BC" w14:textId="499F03A8" w:rsidR="004F69FE" w:rsidRDefault="004F69FE" w:rsidP="00D12E82">
      <w:pPr>
        <w:pStyle w:val="NormalWeb"/>
        <w:spacing w:before="0" w:beforeAutospacing="0" w:after="0" w:afterAutospacing="0"/>
        <w:jc w:val="center"/>
        <w:rPr>
          <w:rFonts w:ascii="Arial" w:hAnsi="Arial" w:cs="Calibri"/>
          <w:color w:val="000000"/>
          <w:sz w:val="25"/>
          <w:szCs w:val="25"/>
        </w:rPr>
      </w:pPr>
    </w:p>
    <w:p w14:paraId="745C0F55" w14:textId="0AC51EC7" w:rsidR="004F69FE" w:rsidRDefault="004F69FE" w:rsidP="00D12E82">
      <w:pPr>
        <w:pStyle w:val="NormalWeb"/>
        <w:spacing w:before="0" w:beforeAutospacing="0" w:after="0" w:afterAutospacing="0"/>
        <w:jc w:val="center"/>
        <w:rPr>
          <w:rFonts w:ascii="Arial" w:hAnsi="Arial" w:cs="Calibri"/>
          <w:color w:val="000000"/>
          <w:sz w:val="25"/>
          <w:szCs w:val="25"/>
        </w:rPr>
      </w:pPr>
    </w:p>
    <w:p w14:paraId="733945A7" w14:textId="11B86633" w:rsidR="008B4159" w:rsidRPr="00A46456" w:rsidRDefault="008B4159" w:rsidP="00F60C12">
      <w:pPr>
        <w:pStyle w:val="Heading2"/>
        <w:spacing w:after="120"/>
        <w:rPr>
          <w:rFonts w:ascii="Arial" w:hAnsi="Arial" w:cs="Arial"/>
          <w:b/>
          <w:bCs/>
          <w:sz w:val="32"/>
          <w:szCs w:val="32"/>
        </w:rPr>
      </w:pPr>
      <w:proofErr w:type="spellStart"/>
      <w:r w:rsidRPr="00A46456">
        <w:rPr>
          <w:rFonts w:ascii="Arial" w:hAnsi="Arial" w:cs="Arial"/>
          <w:b/>
          <w:bCs/>
          <w:sz w:val="32"/>
          <w:szCs w:val="32"/>
        </w:rPr>
        <w:t>Elternworkshop</w:t>
      </w:r>
      <w:proofErr w:type="spellEnd"/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514"/>
        <w:gridCol w:w="1944"/>
        <w:gridCol w:w="2789"/>
        <w:gridCol w:w="3372"/>
        <w:gridCol w:w="567"/>
        <w:gridCol w:w="578"/>
        <w:gridCol w:w="846"/>
        <w:gridCol w:w="1127"/>
      </w:tblGrid>
      <w:tr w:rsidR="003071BA" w:rsidRPr="001C23C4" w14:paraId="6CFC2153" w14:textId="5793F3ED" w:rsidTr="00F45039">
        <w:trPr>
          <w:cantSplit/>
          <w:trHeight w:val="1549"/>
        </w:trPr>
        <w:tc>
          <w:tcPr>
            <w:tcW w:w="3514" w:type="dxa"/>
            <w:vAlign w:val="center"/>
          </w:tcPr>
          <w:p w14:paraId="60B89F5D" w14:textId="6DFAD1F3" w:rsidR="003071BA" w:rsidRDefault="003071BA" w:rsidP="0079595C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Name</w:t>
            </w:r>
            <w:r w:rsidR="003A3AAC">
              <w:rPr>
                <w:rFonts w:ascii="Arial" w:hAnsi="Arial" w:cs="Calibri"/>
                <w:color w:val="000000"/>
                <w:sz w:val="25"/>
                <w:szCs w:val="25"/>
              </w:rPr>
              <w:t xml:space="preserve"> des Elternteils</w:t>
            </w:r>
          </w:p>
        </w:tc>
        <w:tc>
          <w:tcPr>
            <w:tcW w:w="1944" w:type="dxa"/>
            <w:vAlign w:val="center"/>
          </w:tcPr>
          <w:p w14:paraId="1CA0BDBE" w14:textId="4200338A" w:rsidR="003071BA" w:rsidRDefault="003071BA" w:rsidP="00513670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 xml:space="preserve">Name des </w:t>
            </w:r>
            <w:r w:rsidR="007977C5">
              <w:rPr>
                <w:rFonts w:ascii="Arial" w:hAnsi="Arial" w:cs="Calibri"/>
                <w:color w:val="000000"/>
                <w:sz w:val="25"/>
                <w:szCs w:val="25"/>
              </w:rPr>
              <w:t>Schülers/der Schülerin</w:t>
            </w:r>
          </w:p>
        </w:tc>
        <w:tc>
          <w:tcPr>
            <w:tcW w:w="2789" w:type="dxa"/>
            <w:vAlign w:val="center"/>
          </w:tcPr>
          <w:p w14:paraId="0CD4592F" w14:textId="791B9FA2" w:rsidR="003071BA" w:rsidRDefault="003071BA" w:rsidP="0079595C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E-Mail</w:t>
            </w:r>
          </w:p>
        </w:tc>
        <w:tc>
          <w:tcPr>
            <w:tcW w:w="3372" w:type="dxa"/>
            <w:vAlign w:val="center"/>
          </w:tcPr>
          <w:p w14:paraId="25C6A8A6" w14:textId="284226B9" w:rsidR="003071BA" w:rsidRDefault="003071BA" w:rsidP="0079595C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Schule</w:t>
            </w:r>
          </w:p>
        </w:tc>
        <w:tc>
          <w:tcPr>
            <w:tcW w:w="567" w:type="dxa"/>
            <w:textDirection w:val="btLr"/>
            <w:vAlign w:val="center"/>
          </w:tcPr>
          <w:p w14:paraId="5140B76E" w14:textId="77777777" w:rsidR="003071BA" w:rsidRDefault="003071BA" w:rsidP="00AC0395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Klasse</w:t>
            </w:r>
          </w:p>
        </w:tc>
        <w:tc>
          <w:tcPr>
            <w:tcW w:w="578" w:type="dxa"/>
            <w:textDirection w:val="btLr"/>
            <w:vAlign w:val="center"/>
          </w:tcPr>
          <w:p w14:paraId="3AC9C99C" w14:textId="77777777" w:rsidR="003071BA" w:rsidRDefault="003071BA" w:rsidP="00AC0395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Alter</w:t>
            </w:r>
          </w:p>
        </w:tc>
        <w:tc>
          <w:tcPr>
            <w:tcW w:w="846" w:type="dxa"/>
            <w:textDirection w:val="btLr"/>
            <w:vAlign w:val="center"/>
          </w:tcPr>
          <w:p w14:paraId="6A48268F" w14:textId="3C8F548D" w:rsidR="003071BA" w:rsidRDefault="003071BA" w:rsidP="00F60C12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blind/seh-behindert</w:t>
            </w:r>
          </w:p>
        </w:tc>
        <w:tc>
          <w:tcPr>
            <w:tcW w:w="1127" w:type="dxa"/>
            <w:textDirection w:val="btLr"/>
            <w:vAlign w:val="center"/>
          </w:tcPr>
          <w:p w14:paraId="1AB29B0D" w14:textId="09537037" w:rsidR="003071BA" w:rsidRDefault="003071BA" w:rsidP="00537F9B">
            <w:pPr>
              <w:pStyle w:val="NormalWeb"/>
              <w:spacing w:before="0" w:beforeAutospacing="0" w:after="0" w:afterAutospacing="0"/>
              <w:ind w:left="113" w:right="113"/>
              <w:jc w:val="center"/>
              <w:rPr>
                <w:rFonts w:ascii="Arial" w:hAnsi="Arial" w:cs="Calibri"/>
                <w:color w:val="000000"/>
                <w:sz w:val="25"/>
                <w:szCs w:val="25"/>
              </w:rPr>
            </w:pPr>
            <w:r>
              <w:rPr>
                <w:rFonts w:ascii="Arial" w:hAnsi="Arial" w:cs="Calibri"/>
                <w:color w:val="000000"/>
                <w:sz w:val="25"/>
                <w:szCs w:val="25"/>
              </w:rPr>
              <w:t>LSZHS Linz oder BBI Wien</w:t>
            </w:r>
          </w:p>
        </w:tc>
      </w:tr>
      <w:tr w:rsidR="003071BA" w:rsidRPr="001C23C4" w14:paraId="7692E0C1" w14:textId="74077F09" w:rsidTr="00F45039">
        <w:trPr>
          <w:trHeight w:val="530"/>
        </w:trPr>
        <w:tc>
          <w:tcPr>
            <w:tcW w:w="3514" w:type="dxa"/>
            <w:vAlign w:val="center"/>
          </w:tcPr>
          <w:p w14:paraId="1F976424" w14:textId="1547C7E0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1944" w:type="dxa"/>
            <w:vAlign w:val="center"/>
          </w:tcPr>
          <w:p w14:paraId="12D1E17B" w14:textId="7777777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2789" w:type="dxa"/>
            <w:vAlign w:val="center"/>
          </w:tcPr>
          <w:p w14:paraId="1C4B07C1" w14:textId="33CB2186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3372" w:type="dxa"/>
            <w:vAlign w:val="center"/>
          </w:tcPr>
          <w:p w14:paraId="0DE97DA4" w14:textId="34BB9B8C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14:paraId="5185B7C5" w14:textId="7777777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78" w:type="dxa"/>
            <w:vAlign w:val="center"/>
          </w:tcPr>
          <w:p w14:paraId="11E7ED71" w14:textId="7777777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098CB89C" w14:textId="7777777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1127" w:type="dxa"/>
            <w:vAlign w:val="center"/>
          </w:tcPr>
          <w:p w14:paraId="25C6DCC5" w14:textId="7777777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</w:tr>
      <w:tr w:rsidR="003071BA" w:rsidRPr="001C23C4" w14:paraId="1404DF6C" w14:textId="74797E89" w:rsidTr="00F45039">
        <w:trPr>
          <w:trHeight w:val="530"/>
        </w:trPr>
        <w:tc>
          <w:tcPr>
            <w:tcW w:w="3514" w:type="dxa"/>
            <w:vAlign w:val="center"/>
          </w:tcPr>
          <w:p w14:paraId="7BC55321" w14:textId="7777777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1944" w:type="dxa"/>
            <w:vAlign w:val="center"/>
          </w:tcPr>
          <w:p w14:paraId="26675DD6" w14:textId="7777777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2789" w:type="dxa"/>
            <w:vAlign w:val="center"/>
          </w:tcPr>
          <w:p w14:paraId="648FAC46" w14:textId="54F3C20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3372" w:type="dxa"/>
            <w:vAlign w:val="center"/>
          </w:tcPr>
          <w:p w14:paraId="5C13257A" w14:textId="19E0EA78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67" w:type="dxa"/>
            <w:vAlign w:val="center"/>
          </w:tcPr>
          <w:p w14:paraId="6591A956" w14:textId="7777777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578" w:type="dxa"/>
            <w:vAlign w:val="center"/>
          </w:tcPr>
          <w:p w14:paraId="201A374A" w14:textId="7777777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846" w:type="dxa"/>
            <w:vAlign w:val="center"/>
          </w:tcPr>
          <w:p w14:paraId="28C7CCB4" w14:textId="7777777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  <w:tc>
          <w:tcPr>
            <w:tcW w:w="1127" w:type="dxa"/>
            <w:vAlign w:val="center"/>
          </w:tcPr>
          <w:p w14:paraId="6940472C" w14:textId="77777777" w:rsidR="003071BA" w:rsidRDefault="003071BA" w:rsidP="007777A1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000000"/>
                <w:sz w:val="25"/>
                <w:szCs w:val="25"/>
              </w:rPr>
            </w:pPr>
          </w:p>
        </w:tc>
      </w:tr>
    </w:tbl>
    <w:p w14:paraId="56C8991C" w14:textId="77777777" w:rsidR="00DC11AA" w:rsidRPr="006233EA" w:rsidRDefault="00DC11AA" w:rsidP="0079595C">
      <w:pPr>
        <w:jc w:val="both"/>
        <w:rPr>
          <w:rFonts w:ascii="Arial" w:hAnsi="Arial" w:cs="Arial"/>
          <w:sz w:val="24"/>
          <w:szCs w:val="24"/>
          <w:lang w:val="de-DE"/>
        </w:rPr>
      </w:pPr>
    </w:p>
    <w:sectPr w:rsidR="00DC11AA" w:rsidRPr="006233EA" w:rsidSect="00A46456">
      <w:pgSz w:w="16838" w:h="11906" w:orient="landscape" w:code="9"/>
      <w:pgMar w:top="1134" w:right="993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609F5" w14:textId="77777777" w:rsidR="007761CE" w:rsidRDefault="007761CE" w:rsidP="001C23C4">
      <w:pPr>
        <w:spacing w:after="0" w:line="240" w:lineRule="auto"/>
      </w:pPr>
      <w:r>
        <w:separator/>
      </w:r>
    </w:p>
  </w:endnote>
  <w:endnote w:type="continuationSeparator" w:id="0">
    <w:p w14:paraId="75F58E09" w14:textId="77777777" w:rsidR="007761CE" w:rsidRDefault="007761CE" w:rsidP="001C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715E0" w14:textId="77777777" w:rsidR="007761CE" w:rsidRDefault="007761CE" w:rsidP="001C23C4">
      <w:pPr>
        <w:spacing w:after="0" w:line="240" w:lineRule="auto"/>
      </w:pPr>
      <w:r>
        <w:separator/>
      </w:r>
    </w:p>
  </w:footnote>
  <w:footnote w:type="continuationSeparator" w:id="0">
    <w:p w14:paraId="67316499" w14:textId="77777777" w:rsidR="007761CE" w:rsidRDefault="007761CE" w:rsidP="001C2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C436E"/>
    <w:multiLevelType w:val="hybridMultilevel"/>
    <w:tmpl w:val="365CD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6F"/>
    <w:rsid w:val="00003247"/>
    <w:rsid w:val="00027C6C"/>
    <w:rsid w:val="00027F65"/>
    <w:rsid w:val="00044915"/>
    <w:rsid w:val="00066C77"/>
    <w:rsid w:val="0007760A"/>
    <w:rsid w:val="00080123"/>
    <w:rsid w:val="000832B9"/>
    <w:rsid w:val="000839F1"/>
    <w:rsid w:val="000A3F54"/>
    <w:rsid w:val="000C259F"/>
    <w:rsid w:val="000E05B7"/>
    <w:rsid w:val="00123C68"/>
    <w:rsid w:val="00133634"/>
    <w:rsid w:val="00144D80"/>
    <w:rsid w:val="001959DF"/>
    <w:rsid w:val="001B2B9D"/>
    <w:rsid w:val="001C23C4"/>
    <w:rsid w:val="001D2391"/>
    <w:rsid w:val="001E6EF4"/>
    <w:rsid w:val="001F249C"/>
    <w:rsid w:val="00211740"/>
    <w:rsid w:val="00222F6B"/>
    <w:rsid w:val="00241466"/>
    <w:rsid w:val="00265671"/>
    <w:rsid w:val="0026729C"/>
    <w:rsid w:val="002911DA"/>
    <w:rsid w:val="002A7E94"/>
    <w:rsid w:val="002B15EC"/>
    <w:rsid w:val="002B3838"/>
    <w:rsid w:val="002D6D6D"/>
    <w:rsid w:val="003071BA"/>
    <w:rsid w:val="003134F5"/>
    <w:rsid w:val="003A0900"/>
    <w:rsid w:val="003A3AAC"/>
    <w:rsid w:val="003B79FA"/>
    <w:rsid w:val="003D3624"/>
    <w:rsid w:val="0042651D"/>
    <w:rsid w:val="0043794F"/>
    <w:rsid w:val="00441D18"/>
    <w:rsid w:val="00457430"/>
    <w:rsid w:val="00463C65"/>
    <w:rsid w:val="00466087"/>
    <w:rsid w:val="004A53A5"/>
    <w:rsid w:val="004C0B07"/>
    <w:rsid w:val="004D3C6F"/>
    <w:rsid w:val="004D6021"/>
    <w:rsid w:val="004F69FE"/>
    <w:rsid w:val="00513670"/>
    <w:rsid w:val="0051766D"/>
    <w:rsid w:val="00517A27"/>
    <w:rsid w:val="0053047D"/>
    <w:rsid w:val="00535191"/>
    <w:rsid w:val="00537F9B"/>
    <w:rsid w:val="0054130E"/>
    <w:rsid w:val="00543457"/>
    <w:rsid w:val="0054420C"/>
    <w:rsid w:val="00545580"/>
    <w:rsid w:val="00556F38"/>
    <w:rsid w:val="005712D0"/>
    <w:rsid w:val="0057185B"/>
    <w:rsid w:val="00582E70"/>
    <w:rsid w:val="00595CB5"/>
    <w:rsid w:val="005B6D39"/>
    <w:rsid w:val="005D10EA"/>
    <w:rsid w:val="005E1122"/>
    <w:rsid w:val="005F21C8"/>
    <w:rsid w:val="0060604C"/>
    <w:rsid w:val="006079B5"/>
    <w:rsid w:val="006167DE"/>
    <w:rsid w:val="006233EA"/>
    <w:rsid w:val="00630E33"/>
    <w:rsid w:val="0063777C"/>
    <w:rsid w:val="00645059"/>
    <w:rsid w:val="00645F6F"/>
    <w:rsid w:val="006534FB"/>
    <w:rsid w:val="00660F73"/>
    <w:rsid w:val="00670CC6"/>
    <w:rsid w:val="006808C5"/>
    <w:rsid w:val="006B0156"/>
    <w:rsid w:val="006B641E"/>
    <w:rsid w:val="006B64ED"/>
    <w:rsid w:val="006C5461"/>
    <w:rsid w:val="006D69C8"/>
    <w:rsid w:val="00712F44"/>
    <w:rsid w:val="00716272"/>
    <w:rsid w:val="007232DB"/>
    <w:rsid w:val="0074211B"/>
    <w:rsid w:val="007440E4"/>
    <w:rsid w:val="007761CE"/>
    <w:rsid w:val="007777A1"/>
    <w:rsid w:val="0079595C"/>
    <w:rsid w:val="007977C5"/>
    <w:rsid w:val="007A420C"/>
    <w:rsid w:val="007B2E71"/>
    <w:rsid w:val="007E6329"/>
    <w:rsid w:val="00800FF6"/>
    <w:rsid w:val="008134A5"/>
    <w:rsid w:val="00843885"/>
    <w:rsid w:val="00844CAC"/>
    <w:rsid w:val="008634F3"/>
    <w:rsid w:val="00876C16"/>
    <w:rsid w:val="00891B3E"/>
    <w:rsid w:val="00893473"/>
    <w:rsid w:val="008B4159"/>
    <w:rsid w:val="008B67DA"/>
    <w:rsid w:val="008B67E9"/>
    <w:rsid w:val="008D01F9"/>
    <w:rsid w:val="008D36CF"/>
    <w:rsid w:val="008E3EF4"/>
    <w:rsid w:val="008F35B5"/>
    <w:rsid w:val="00907593"/>
    <w:rsid w:val="00934755"/>
    <w:rsid w:val="00935ABB"/>
    <w:rsid w:val="00940E11"/>
    <w:rsid w:val="00987EE0"/>
    <w:rsid w:val="00996B3D"/>
    <w:rsid w:val="009B2722"/>
    <w:rsid w:val="009B6CBA"/>
    <w:rsid w:val="009F3FFD"/>
    <w:rsid w:val="00A008B3"/>
    <w:rsid w:val="00A07AE2"/>
    <w:rsid w:val="00A25F3B"/>
    <w:rsid w:val="00A36736"/>
    <w:rsid w:val="00A37160"/>
    <w:rsid w:val="00A40B2C"/>
    <w:rsid w:val="00A46456"/>
    <w:rsid w:val="00A6610E"/>
    <w:rsid w:val="00A70F7E"/>
    <w:rsid w:val="00AA0D0F"/>
    <w:rsid w:val="00AC0395"/>
    <w:rsid w:val="00AE0ECE"/>
    <w:rsid w:val="00AF2D4D"/>
    <w:rsid w:val="00B13645"/>
    <w:rsid w:val="00B413D4"/>
    <w:rsid w:val="00B86534"/>
    <w:rsid w:val="00BA3E09"/>
    <w:rsid w:val="00BA7B5D"/>
    <w:rsid w:val="00BC4AF2"/>
    <w:rsid w:val="00BD621A"/>
    <w:rsid w:val="00BE0720"/>
    <w:rsid w:val="00BF7592"/>
    <w:rsid w:val="00C16085"/>
    <w:rsid w:val="00C16A44"/>
    <w:rsid w:val="00C35900"/>
    <w:rsid w:val="00C51C07"/>
    <w:rsid w:val="00C62966"/>
    <w:rsid w:val="00C75242"/>
    <w:rsid w:val="00C7730D"/>
    <w:rsid w:val="00C83A24"/>
    <w:rsid w:val="00C83C94"/>
    <w:rsid w:val="00C87A1A"/>
    <w:rsid w:val="00CB203C"/>
    <w:rsid w:val="00CB3444"/>
    <w:rsid w:val="00CE03C4"/>
    <w:rsid w:val="00CE597B"/>
    <w:rsid w:val="00CF4E87"/>
    <w:rsid w:val="00D12E82"/>
    <w:rsid w:val="00D14B62"/>
    <w:rsid w:val="00D25CB7"/>
    <w:rsid w:val="00D3022C"/>
    <w:rsid w:val="00D410E5"/>
    <w:rsid w:val="00D4505B"/>
    <w:rsid w:val="00D51B6E"/>
    <w:rsid w:val="00D96313"/>
    <w:rsid w:val="00DA1C8E"/>
    <w:rsid w:val="00DA21E0"/>
    <w:rsid w:val="00DA371B"/>
    <w:rsid w:val="00DC11AA"/>
    <w:rsid w:val="00E1465F"/>
    <w:rsid w:val="00E35B2E"/>
    <w:rsid w:val="00E37B28"/>
    <w:rsid w:val="00E473F1"/>
    <w:rsid w:val="00E52C10"/>
    <w:rsid w:val="00E65976"/>
    <w:rsid w:val="00E71C6F"/>
    <w:rsid w:val="00EB351E"/>
    <w:rsid w:val="00EB4CEE"/>
    <w:rsid w:val="00ED35FD"/>
    <w:rsid w:val="00F02DA6"/>
    <w:rsid w:val="00F36572"/>
    <w:rsid w:val="00F43C02"/>
    <w:rsid w:val="00F45039"/>
    <w:rsid w:val="00F50914"/>
    <w:rsid w:val="00F60C12"/>
    <w:rsid w:val="00F87AEB"/>
    <w:rsid w:val="00F93A1B"/>
    <w:rsid w:val="00F94A82"/>
    <w:rsid w:val="00FA2282"/>
    <w:rsid w:val="00FB7E7A"/>
    <w:rsid w:val="00FE564F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5CF7"/>
  <w15:chartTrackingRefBased/>
  <w15:docId w15:val="{590D96E8-27C7-453E-9DE5-EEF440F8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02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7B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2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89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CF4E8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CF4E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4E8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A53A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B015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A7B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F7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629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3C4"/>
  </w:style>
  <w:style w:type="paragraph" w:styleId="Footer">
    <w:name w:val="footer"/>
    <w:basedOn w:val="Normal"/>
    <w:link w:val="FooterChar"/>
    <w:uiPriority w:val="99"/>
    <w:unhideWhenUsed/>
    <w:rsid w:val="001C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ene.muehlbach@ooe.gv.at" TargetMode="External"/><Relationship Id="rId5" Type="http://schemas.openxmlformats.org/officeDocument/2006/relationships/styles" Target="styles.xml"/><Relationship Id="rId10" Type="http://schemas.openxmlformats.org/officeDocument/2006/relationships/hyperlink" Target="mailto:lmz@bbi.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AD0FAAB965A4EAC9796DA64208382" ma:contentTypeVersion="13" ma:contentTypeDescription="Ein neues Dokument erstellen." ma:contentTypeScope="" ma:versionID="1e3c48becd97f5ac9665abff5d758dca">
  <xsd:schema xmlns:xsd="http://www.w3.org/2001/XMLSchema" xmlns:xs="http://www.w3.org/2001/XMLSchema" xmlns:p="http://schemas.microsoft.com/office/2006/metadata/properties" xmlns:ns2="cc7aa8d6-e518-429d-b1ef-af50050883dd" xmlns:ns3="88a6b5ba-3433-45b9-bd7d-fbc7d083b337" targetNamespace="http://schemas.microsoft.com/office/2006/metadata/properties" ma:root="true" ma:fieldsID="765da881713d417b3daf4cfdf17880e4" ns2:_="" ns3:_="">
    <xsd:import namespace="cc7aa8d6-e518-429d-b1ef-af50050883dd"/>
    <xsd:import namespace="88a6b5ba-3433-45b9-bd7d-fbc7d083b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a8d6-e518-429d-b1ef-af5005088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6b5ba-3433-45b9-bd7d-fbc7d083b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E33DD4-B6D8-4115-BC8F-F95702E48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aa8d6-e518-429d-b1ef-af50050883dd"/>
    <ds:schemaRef ds:uri="88a6b5ba-3433-45b9-bd7d-fbc7d083b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5AB35-88C6-4AFD-83A7-C3BBEFDE30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02E33-949A-4097-B3B1-8C672F45B3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Heitzinger Christopher</cp:lastModifiedBy>
  <cp:revision>2</cp:revision>
  <cp:lastPrinted>2021-12-22T12:30:00Z</cp:lastPrinted>
  <dcterms:created xsi:type="dcterms:W3CDTF">2022-01-24T12:01:00Z</dcterms:created>
  <dcterms:modified xsi:type="dcterms:W3CDTF">2022-01-24T12:01:00Z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0x0101008CBAD0FAAB965A4EAC9796DA64208382</vt:lpwstr>
  </property>
</Properties>
</file>